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9146FE">
        <w:rPr>
          <w:b/>
        </w:rPr>
        <w:t>Русско-Высоцкого Южного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9146FE" w:rsidP="0060519E">
      <w:pPr>
        <w:pStyle w:val="a3"/>
        <w:jc w:val="left"/>
        <w:rPr>
          <w:b w:val="0"/>
        </w:rPr>
      </w:pPr>
      <w:r>
        <w:rPr>
          <w:b w:val="0"/>
        </w:rPr>
        <w:t>25</w:t>
      </w:r>
      <w:r w:rsidR="0060519E">
        <w:rPr>
          <w:b w:val="0"/>
        </w:rPr>
        <w:t xml:space="preserve"> июля 2024 года                                                                               </w:t>
      </w:r>
      <w:r>
        <w:rPr>
          <w:b w:val="0"/>
        </w:rPr>
        <w:t xml:space="preserve">    </w:t>
      </w:r>
      <w:r w:rsidR="006F4025">
        <w:rPr>
          <w:b w:val="0"/>
        </w:rPr>
        <w:t xml:space="preserve">                        № 21/358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r w:rsidR="009146FE">
        <w:rPr>
          <w:b/>
          <w:bCs/>
        </w:rPr>
        <w:t>Русско-Высоц</w:t>
      </w:r>
      <w:r>
        <w:rPr>
          <w:b/>
          <w:bCs/>
        </w:rPr>
        <w:t xml:space="preserve">кое сельское поселение пятого созыва по </w:t>
      </w:r>
    </w:p>
    <w:p w:rsidR="009146FE" w:rsidRDefault="009146F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  <w:bCs/>
        </w:rPr>
        <w:t>Русско-Высоцкому Южному</w:t>
      </w:r>
      <w:r w:rsidRPr="009146FE">
        <w:rPr>
          <w:b/>
          <w:bCs/>
        </w:rPr>
        <w:t xml:space="preserve"> </w:t>
      </w:r>
      <w:r w:rsidR="0060519E">
        <w:rPr>
          <w:b/>
          <w:bCs/>
        </w:rPr>
        <w:t xml:space="preserve">многомандатному избирательному округу № 2                </w:t>
      </w:r>
      <w:r w:rsidRPr="009146FE">
        <w:rPr>
          <w:b/>
          <w:u w:val="single"/>
        </w:rPr>
        <w:t>Агафонову Петру Васильевичу</w:t>
      </w:r>
      <w:r w:rsidR="0060519E">
        <w:rPr>
          <w:b/>
          <w:bCs/>
        </w:rPr>
        <w:t xml:space="preserve">, </w:t>
      </w: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146FE" w:rsidRPr="009146FE">
        <w:rPr>
          <w:sz w:val="24"/>
        </w:rPr>
        <w:t>Русско-Высоцкое</w:t>
      </w:r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r w:rsidR="009146FE" w:rsidRPr="009146FE">
        <w:rPr>
          <w:sz w:val="24"/>
        </w:rPr>
        <w:t>Русско-Высоцкому Южному многомандатному избирательному округу № 2</w:t>
      </w:r>
      <w:r w:rsidR="009146FE">
        <w:rPr>
          <w:sz w:val="24"/>
        </w:rPr>
        <w:t xml:space="preserve"> Агафонова Петра Васильевича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9146FE" w:rsidRPr="009146FE">
        <w:rPr>
          <w:sz w:val="24"/>
        </w:rPr>
        <w:t>Русско-Высоцкого Южного</w:t>
      </w:r>
      <w:r w:rsidR="009146FE" w:rsidRPr="009146FE">
        <w:rPr>
          <w:b w:val="0"/>
          <w:sz w:val="24"/>
        </w:rPr>
        <w:t xml:space="preserve"> </w:t>
      </w:r>
      <w:r>
        <w:rPr>
          <w:b w:val="0"/>
          <w:sz w:val="24"/>
        </w:rPr>
        <w:t>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 w:rsidR="009146FE">
        <w:rPr>
          <w:sz w:val="24"/>
        </w:rPr>
        <w:t>Агафоновым Петром Васильевичем</w:t>
      </w:r>
      <w:r w:rsidR="009146FE" w:rsidRPr="009146FE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9146FE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9146FE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9146FE">
        <w:rPr>
          <w:sz w:val="24"/>
        </w:rPr>
        <w:t>5</w:t>
      </w:r>
      <w:r>
        <w:rPr>
          <w:b w:val="0"/>
          <w:sz w:val="24"/>
        </w:rPr>
        <w:t xml:space="preserve"> подписей, или </w:t>
      </w:r>
      <w:r w:rsidR="009146FE">
        <w:rPr>
          <w:sz w:val="24"/>
        </w:rPr>
        <w:t>33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9146FE">
        <w:rPr>
          <w:sz w:val="24"/>
        </w:rPr>
        <w:t>9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 xml:space="preserve">на основании итогового протокола проверки подписных листов кандидата (прилагается) территориальная избирательная </w:t>
      </w:r>
      <w:proofErr w:type="gramStart"/>
      <w:r>
        <w:rPr>
          <w:b w:val="0"/>
          <w:sz w:val="24"/>
        </w:rPr>
        <w:t>комиссия  Ломоносовского</w:t>
      </w:r>
      <w:proofErr w:type="gramEnd"/>
      <w:r>
        <w:rPr>
          <w:b w:val="0"/>
          <w:sz w:val="24"/>
        </w:rPr>
        <w:t xml:space="preserve">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9146FE" w:rsidRPr="009146FE">
        <w:rPr>
          <w:sz w:val="24"/>
        </w:rPr>
        <w:t xml:space="preserve">Русско-Высоцкого Южного </w:t>
      </w:r>
      <w:r>
        <w:rPr>
          <w:sz w:val="24"/>
        </w:rPr>
        <w:t>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9146FE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r w:rsidRPr="009146FE">
        <w:rPr>
          <w:sz w:val="24"/>
        </w:rPr>
        <w:t>Русско-Высоцкое</w:t>
      </w:r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r w:rsidRPr="009146FE">
        <w:rPr>
          <w:sz w:val="24"/>
        </w:rPr>
        <w:t>Русско-Высоцкому Южному</w:t>
      </w:r>
      <w:r w:rsidR="0060519E">
        <w:rPr>
          <w:b w:val="0"/>
          <w:sz w:val="24"/>
        </w:rPr>
        <w:t xml:space="preserve"> многомандатному избирательному округу № 2 </w:t>
      </w:r>
      <w:r w:rsidR="00DD1A3D" w:rsidRPr="00DD1A3D">
        <w:rPr>
          <w:sz w:val="24"/>
        </w:rPr>
        <w:t>Агафонову Петру Васильевичу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DD1A3D" w:rsidRPr="00DD1A3D">
        <w:rPr>
          <w:sz w:val="24"/>
        </w:rPr>
        <w:t>Агафонову Петру Васильевичу</w:t>
      </w:r>
      <w:bookmarkStart w:id="0" w:name="_GoBack"/>
      <w:bookmarkEnd w:id="0"/>
      <w:r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1A3132"/>
    <w:rsid w:val="00443D29"/>
    <w:rsid w:val="004C7CAD"/>
    <w:rsid w:val="0060519E"/>
    <w:rsid w:val="006F4025"/>
    <w:rsid w:val="009146FE"/>
    <w:rsid w:val="00B157F6"/>
    <w:rsid w:val="00CC2933"/>
    <w:rsid w:val="00D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12</cp:revision>
  <cp:lastPrinted>2024-07-20T09:32:00Z</cp:lastPrinted>
  <dcterms:created xsi:type="dcterms:W3CDTF">2024-07-20T09:21:00Z</dcterms:created>
  <dcterms:modified xsi:type="dcterms:W3CDTF">2024-07-26T10:07:00Z</dcterms:modified>
</cp:coreProperties>
</file>